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CBF9" w14:textId="5529A8B2" w:rsidR="005A3326" w:rsidRPr="00911A07" w:rsidRDefault="005A3326" w:rsidP="005A332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COMISSÃO DE CONSTITUIÇÃO E JUSTIÇA, REDAÇÃO E BEM-ESTAR SOCIAL:</w:t>
      </w:r>
    </w:p>
    <w:p w14:paraId="4B69D1F0" w14:textId="0AB0E78D" w:rsidR="005A3326" w:rsidRDefault="005A3326" w:rsidP="00C113BD">
      <w:pPr>
        <w:spacing w:after="0" w:line="360" w:lineRule="auto"/>
        <w:jc w:val="both"/>
        <w:rPr>
          <w:rFonts w:ascii="Arial" w:hAnsi="Arial" w:cs="Arial"/>
        </w:rPr>
      </w:pPr>
    </w:p>
    <w:p w14:paraId="3FAFC518" w14:textId="77777777" w:rsidR="00236C36" w:rsidRPr="00911A07" w:rsidRDefault="00236C36" w:rsidP="00C113BD">
      <w:pPr>
        <w:spacing w:after="0" w:line="360" w:lineRule="auto"/>
        <w:jc w:val="both"/>
        <w:rPr>
          <w:rFonts w:ascii="Arial" w:hAnsi="Arial" w:cs="Arial"/>
        </w:rPr>
      </w:pPr>
    </w:p>
    <w:p w14:paraId="5D30D0E7" w14:textId="08682042" w:rsidR="00C113BD" w:rsidRPr="00911A07" w:rsidRDefault="00C113BD" w:rsidP="00C113BD">
      <w:pPr>
        <w:spacing w:after="0" w:line="360" w:lineRule="auto"/>
        <w:jc w:val="both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PARECER </w:t>
      </w:r>
      <w:r w:rsidR="009E7E56">
        <w:rPr>
          <w:rFonts w:ascii="Arial" w:hAnsi="Arial" w:cs="Arial"/>
        </w:rPr>
        <w:t>0</w:t>
      </w:r>
      <w:r w:rsidR="008B4F2B">
        <w:rPr>
          <w:rFonts w:ascii="Arial" w:hAnsi="Arial" w:cs="Arial"/>
        </w:rPr>
        <w:t>6</w:t>
      </w:r>
      <w:r w:rsidR="00260025">
        <w:rPr>
          <w:rFonts w:ascii="Arial" w:hAnsi="Arial" w:cs="Arial"/>
        </w:rPr>
        <w:t>3</w:t>
      </w:r>
      <w:r w:rsidR="009E7E56">
        <w:rPr>
          <w:rFonts w:ascii="Arial" w:hAnsi="Arial" w:cs="Arial"/>
        </w:rPr>
        <w:t>/2024</w:t>
      </w:r>
    </w:p>
    <w:p w14:paraId="4B38C142" w14:textId="5528FE63" w:rsidR="005A3326" w:rsidRDefault="005A332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20B3FF8C" w14:textId="77777777" w:rsidR="00236C36" w:rsidRPr="00F700F2" w:rsidRDefault="00236C3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4B633FCA" w14:textId="28CECEEF" w:rsidR="00485903" w:rsidRPr="00721223" w:rsidRDefault="0017758F" w:rsidP="00260025">
      <w:pPr>
        <w:spacing w:after="0"/>
        <w:ind w:firstLine="708"/>
        <w:jc w:val="both"/>
        <w:rPr>
          <w:rFonts w:ascii="Arial" w:hAnsi="Arial" w:cs="Arial"/>
          <w:b/>
        </w:rPr>
      </w:pPr>
      <w:r w:rsidRPr="00331A7F">
        <w:rPr>
          <w:rFonts w:ascii="Arial" w:hAnsi="Arial" w:cs="Arial"/>
          <w:b/>
        </w:rPr>
        <w:t xml:space="preserve">PARECER DA COMISSÃO DE CONSTITUIÇÃO E JUSTIÇA, REDAÇÃO E BEM-ESTAR SOCIAL, </w:t>
      </w:r>
      <w:r w:rsidR="0020500F" w:rsidRPr="00331A7F">
        <w:rPr>
          <w:rFonts w:ascii="Arial" w:hAnsi="Arial" w:cs="Arial"/>
          <w:b/>
        </w:rPr>
        <w:t xml:space="preserve">pertencente </w:t>
      </w:r>
      <w:r w:rsidR="00CE72CB" w:rsidRPr="00331A7F">
        <w:rPr>
          <w:rFonts w:ascii="Arial" w:hAnsi="Arial" w:cs="Arial"/>
          <w:b/>
        </w:rPr>
        <w:t>ao</w:t>
      </w:r>
      <w:r w:rsidR="00402DDE" w:rsidRPr="00331A7F">
        <w:rPr>
          <w:rFonts w:ascii="Arial" w:hAnsi="Arial" w:cs="Arial"/>
          <w:b/>
        </w:rPr>
        <w:t xml:space="preserve"> </w:t>
      </w:r>
      <w:r w:rsidR="00260025">
        <w:rPr>
          <w:rFonts w:ascii="Arial" w:hAnsi="Arial" w:cs="Arial"/>
          <w:b/>
        </w:rPr>
        <w:t>“</w:t>
      </w:r>
      <w:r w:rsidR="00260025" w:rsidRPr="00260025">
        <w:rPr>
          <w:rFonts w:ascii="Arial" w:hAnsi="Arial" w:cs="Arial"/>
          <w:b/>
        </w:rPr>
        <w:t>PROJETO DE LEI DE ORIGEM LEGISLATIVA N° 008/2024, DE 25 DE JULHO DE 2024</w:t>
      </w:r>
      <w:r w:rsidR="00260025">
        <w:rPr>
          <w:rFonts w:ascii="Arial" w:hAnsi="Arial" w:cs="Arial"/>
          <w:b/>
        </w:rPr>
        <w:t>, que i</w:t>
      </w:r>
      <w:r w:rsidR="00260025" w:rsidRPr="00260025">
        <w:rPr>
          <w:rFonts w:ascii="Arial" w:hAnsi="Arial" w:cs="Arial"/>
          <w:b/>
        </w:rPr>
        <w:t>nstitui o Mês das Olimpíadas Comunitárias no Município de Encantado e dá outras providências</w:t>
      </w:r>
      <w:r w:rsidR="00260025">
        <w:rPr>
          <w:rFonts w:ascii="Arial" w:hAnsi="Arial" w:cs="Arial"/>
          <w:b/>
        </w:rPr>
        <w:t>’.</w:t>
      </w:r>
      <w:r w:rsidR="00071989">
        <w:rPr>
          <w:rFonts w:ascii="Arial" w:hAnsi="Arial" w:cs="Arial"/>
          <w:b/>
        </w:rPr>
        <w:br/>
      </w:r>
      <w:r w:rsidR="00071989">
        <w:rPr>
          <w:rFonts w:ascii="Arial" w:hAnsi="Arial" w:cs="Arial"/>
          <w:b/>
        </w:rPr>
        <w:br/>
      </w:r>
      <w:r w:rsidR="00EB0019">
        <w:rPr>
          <w:rFonts w:ascii="Arial" w:hAnsi="Arial" w:cs="Arial"/>
          <w:b/>
        </w:rPr>
        <w:br/>
      </w:r>
    </w:p>
    <w:p w14:paraId="58EA28D7" w14:textId="5BB64797" w:rsidR="005449A2" w:rsidRPr="00236C36" w:rsidRDefault="00CE72CB" w:rsidP="005449A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C36">
        <w:rPr>
          <w:rFonts w:ascii="Arial" w:hAnsi="Arial" w:cs="Arial"/>
          <w:b/>
          <w:sz w:val="28"/>
          <w:szCs w:val="28"/>
          <w:u w:val="single"/>
        </w:rPr>
        <w:t>Parecer:</w:t>
      </w:r>
    </w:p>
    <w:p w14:paraId="4A0D6767" w14:textId="77777777" w:rsidR="00236C36" w:rsidRDefault="00236C36" w:rsidP="005449A2">
      <w:pPr>
        <w:jc w:val="center"/>
        <w:rPr>
          <w:rFonts w:ascii="Arial" w:hAnsi="Arial" w:cs="Arial"/>
          <w:b/>
          <w:u w:val="single"/>
        </w:rPr>
      </w:pPr>
    </w:p>
    <w:p w14:paraId="753474BF" w14:textId="2A72437E" w:rsidR="00977B5D" w:rsidRPr="00911A07" w:rsidRDefault="007F2507" w:rsidP="00721223">
      <w:pPr>
        <w:spacing w:after="0"/>
        <w:ind w:firstLine="708"/>
        <w:jc w:val="both"/>
        <w:rPr>
          <w:rFonts w:ascii="Arial" w:hAnsi="Arial" w:cs="Arial"/>
        </w:rPr>
      </w:pPr>
      <w:r w:rsidRPr="008C472F">
        <w:rPr>
          <w:rFonts w:ascii="Arial" w:hAnsi="Arial" w:cs="Arial"/>
        </w:rPr>
        <w:t>O parecer da Comissão</w:t>
      </w:r>
      <w:r w:rsidR="00721223">
        <w:rPr>
          <w:rFonts w:ascii="Arial" w:hAnsi="Arial" w:cs="Arial"/>
        </w:rPr>
        <w:t xml:space="preserve"> </w:t>
      </w:r>
      <w:r w:rsidRPr="008C472F">
        <w:rPr>
          <w:rFonts w:ascii="Arial" w:hAnsi="Arial" w:cs="Arial"/>
        </w:rPr>
        <w:t>conclui pela</w:t>
      </w:r>
      <w:r w:rsidRPr="00C905D7">
        <w:rPr>
          <w:rFonts w:ascii="Arial" w:hAnsi="Arial" w:cs="Arial"/>
        </w:rPr>
        <w:t xml:space="preserve"> viabilidade</w:t>
      </w:r>
      <w:r w:rsidR="002B3795" w:rsidRPr="00C905D7">
        <w:rPr>
          <w:rFonts w:ascii="Arial" w:hAnsi="Arial" w:cs="Arial"/>
        </w:rPr>
        <w:t xml:space="preserve"> </w:t>
      </w:r>
      <w:r w:rsidR="00721223">
        <w:rPr>
          <w:rFonts w:ascii="Arial" w:hAnsi="Arial" w:cs="Arial"/>
        </w:rPr>
        <w:t>do projeto em voga.</w:t>
      </w:r>
      <w:r w:rsidR="00721223">
        <w:rPr>
          <w:rFonts w:ascii="Arial" w:hAnsi="Arial" w:cs="Arial"/>
        </w:rPr>
        <w:br/>
      </w:r>
      <w:r w:rsidR="00CE72CB" w:rsidRPr="00911A07">
        <w:rPr>
          <w:rFonts w:ascii="Arial" w:hAnsi="Arial" w:cs="Arial"/>
        </w:rPr>
        <w:t>Ao p</w:t>
      </w:r>
      <w:r w:rsidR="008109FE" w:rsidRPr="00911A07">
        <w:rPr>
          <w:rFonts w:ascii="Arial" w:hAnsi="Arial" w:cs="Arial"/>
        </w:rPr>
        <w:t>lenário para suas considerações,</w:t>
      </w:r>
      <w:r w:rsidR="00EB6B8E">
        <w:rPr>
          <w:rFonts w:ascii="Arial" w:hAnsi="Arial" w:cs="Arial"/>
        </w:rPr>
        <w:t xml:space="preserve"> </w:t>
      </w:r>
    </w:p>
    <w:p w14:paraId="7B7C1B85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3E51C64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6ACA28E" w14:textId="59601C3B" w:rsidR="0017758F" w:rsidRPr="00911A07" w:rsidRDefault="00E923A8" w:rsidP="00053797">
      <w:pPr>
        <w:spacing w:after="0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Sala Das Sessões Da Câmara Municipal </w:t>
      </w:r>
      <w:r w:rsidR="00773562">
        <w:rPr>
          <w:rFonts w:ascii="Arial" w:hAnsi="Arial" w:cs="Arial"/>
        </w:rPr>
        <w:t>d</w:t>
      </w:r>
      <w:r w:rsidRPr="00911A07">
        <w:rPr>
          <w:rFonts w:ascii="Arial" w:hAnsi="Arial" w:cs="Arial"/>
        </w:rPr>
        <w:t>e Encantado</w:t>
      </w:r>
      <w:r w:rsidR="008D47B8">
        <w:rPr>
          <w:rFonts w:ascii="Arial" w:hAnsi="Arial" w:cs="Arial"/>
        </w:rPr>
        <w:t xml:space="preserve">, </w:t>
      </w:r>
      <w:r w:rsidR="00AC3F8F">
        <w:rPr>
          <w:rFonts w:ascii="Arial" w:hAnsi="Arial" w:cs="Arial"/>
        </w:rPr>
        <w:t>05 de agosto</w:t>
      </w:r>
      <w:r w:rsidR="000B2642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>de 202</w:t>
      </w:r>
      <w:r w:rsidR="009E7E56">
        <w:rPr>
          <w:rFonts w:ascii="Arial" w:hAnsi="Arial" w:cs="Arial"/>
        </w:rPr>
        <w:t>4</w:t>
      </w:r>
      <w:r w:rsidRPr="00911A07">
        <w:rPr>
          <w:rFonts w:ascii="Arial" w:hAnsi="Arial" w:cs="Arial"/>
        </w:rPr>
        <w:t>.</w:t>
      </w:r>
    </w:p>
    <w:p w14:paraId="77E4E698" w14:textId="73C8E573" w:rsidR="00562900" w:rsidRPr="00911A07" w:rsidRDefault="00562900" w:rsidP="0017758F">
      <w:pPr>
        <w:jc w:val="both"/>
        <w:rPr>
          <w:rFonts w:ascii="Arial" w:hAnsi="Arial" w:cs="Arial"/>
        </w:rPr>
      </w:pPr>
    </w:p>
    <w:p w14:paraId="3C74F4F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373D895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E6F706E" w14:textId="0F78F2E5" w:rsidR="00535323" w:rsidRDefault="009E7E56" w:rsidP="00977B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6F3A39" w14:textId="4543609A" w:rsidR="0017758F" w:rsidRPr="00911A07" w:rsidRDefault="00DF09A0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VALDECIR GONZATTI</w:t>
      </w:r>
      <w:r w:rsidR="0017758F" w:rsidRPr="00911A07">
        <w:rPr>
          <w:rFonts w:ascii="Arial" w:hAnsi="Arial" w:cs="Arial"/>
        </w:rPr>
        <w:tab/>
        <w:t xml:space="preserve">   </w:t>
      </w:r>
      <w:r w:rsidR="0017758F" w:rsidRPr="00911A07">
        <w:rPr>
          <w:rFonts w:ascii="Arial" w:hAnsi="Arial" w:cs="Arial"/>
        </w:rPr>
        <w:tab/>
      </w:r>
      <w:r w:rsidR="00562900" w:rsidRPr="00911A07">
        <w:rPr>
          <w:rFonts w:ascii="Arial" w:hAnsi="Arial" w:cs="Arial"/>
        </w:rPr>
        <w:t xml:space="preserve">               </w:t>
      </w:r>
      <w:r w:rsidR="0017758F" w:rsidRPr="00911A07">
        <w:rPr>
          <w:rFonts w:ascii="Arial" w:hAnsi="Arial" w:cs="Arial"/>
        </w:rPr>
        <w:t xml:space="preserve"> </w:t>
      </w:r>
      <w:r w:rsidR="00466692">
        <w:rPr>
          <w:rFonts w:ascii="Arial" w:hAnsi="Arial" w:cs="Arial"/>
        </w:rPr>
        <w:t xml:space="preserve"> </w:t>
      </w:r>
      <w:r w:rsidR="009E7E56">
        <w:rPr>
          <w:rFonts w:ascii="Arial" w:hAnsi="Arial" w:cs="Arial"/>
        </w:rPr>
        <w:t xml:space="preserve">              SANDER BERTOZZI</w:t>
      </w:r>
    </w:p>
    <w:p w14:paraId="7D1970D9" w14:textId="01BBD814" w:rsidR="0017758F" w:rsidRPr="00911A07" w:rsidRDefault="007A4B42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7758F" w:rsidRPr="00911A07">
        <w:rPr>
          <w:rFonts w:ascii="Arial" w:hAnsi="Arial" w:cs="Arial"/>
        </w:rPr>
        <w:t xml:space="preserve">residente              </w:t>
      </w:r>
      <w:r w:rsidR="00F72301" w:rsidRPr="00911A07">
        <w:rPr>
          <w:rFonts w:ascii="Arial" w:hAnsi="Arial" w:cs="Arial"/>
        </w:rPr>
        <w:t xml:space="preserve"> </w:t>
      </w:r>
      <w:r w:rsidR="0017758F" w:rsidRPr="00911A07">
        <w:rPr>
          <w:rFonts w:ascii="Arial" w:hAnsi="Arial" w:cs="Arial"/>
        </w:rPr>
        <w:t xml:space="preserve">        </w:t>
      </w:r>
      <w:r w:rsidR="00562900" w:rsidRPr="00911A07">
        <w:rPr>
          <w:rFonts w:ascii="Arial" w:hAnsi="Arial" w:cs="Arial"/>
        </w:rPr>
        <w:t xml:space="preserve">            </w:t>
      </w:r>
      <w:r w:rsidR="00802103" w:rsidRPr="00911A07">
        <w:rPr>
          <w:rFonts w:ascii="Arial" w:hAnsi="Arial" w:cs="Arial"/>
        </w:rPr>
        <w:t xml:space="preserve">             </w:t>
      </w:r>
      <w:r w:rsidR="00562900" w:rsidRPr="00911A07">
        <w:rPr>
          <w:rFonts w:ascii="Arial" w:hAnsi="Arial" w:cs="Arial"/>
        </w:rPr>
        <w:t xml:space="preserve">   </w:t>
      </w:r>
      <w:r w:rsidR="0017758F" w:rsidRPr="00911A07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</w:t>
      </w:r>
      <w:r w:rsidR="00802103" w:rsidRPr="00911A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</w:t>
      </w:r>
      <w:r w:rsidR="0017758F" w:rsidRPr="00911A07">
        <w:rPr>
          <w:rFonts w:ascii="Arial" w:hAnsi="Arial" w:cs="Arial"/>
        </w:rPr>
        <w:t>Relator</w:t>
      </w:r>
    </w:p>
    <w:p w14:paraId="540B345C" w14:textId="77777777" w:rsidR="00F72301" w:rsidRPr="00911A07" w:rsidRDefault="00F72301" w:rsidP="004451C6">
      <w:pPr>
        <w:spacing w:after="0" w:line="240" w:lineRule="auto"/>
        <w:jc w:val="center"/>
        <w:rPr>
          <w:rFonts w:ascii="Arial" w:hAnsi="Arial" w:cs="Arial"/>
        </w:rPr>
      </w:pPr>
    </w:p>
    <w:p w14:paraId="4CE48D41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1D1D4EBC" w14:textId="77777777" w:rsidR="00F72301" w:rsidRPr="00911A07" w:rsidRDefault="00F72301" w:rsidP="00466692">
      <w:pPr>
        <w:spacing w:line="240" w:lineRule="auto"/>
        <w:jc w:val="both"/>
        <w:rPr>
          <w:rFonts w:ascii="Arial" w:hAnsi="Arial" w:cs="Arial"/>
        </w:rPr>
      </w:pPr>
    </w:p>
    <w:p w14:paraId="08624835" w14:textId="25BBFDA6" w:rsidR="00562900" w:rsidRPr="00911A07" w:rsidRDefault="00DF09A0" w:rsidP="00802103">
      <w:pPr>
        <w:spacing w:after="0" w:line="240" w:lineRule="auto"/>
        <w:jc w:val="center"/>
        <w:rPr>
          <w:rFonts w:ascii="Arial" w:hAnsi="Arial" w:cs="Arial"/>
        </w:rPr>
      </w:pPr>
      <w:bookmarkStart w:id="0" w:name="_Hlk138081866"/>
      <w:r>
        <w:rPr>
          <w:rFonts w:ascii="Arial" w:hAnsi="Arial" w:cs="Arial"/>
        </w:rPr>
        <w:t>CARLOS EDUARDO DA SILVA</w:t>
      </w:r>
    </w:p>
    <w:p w14:paraId="3D78DECA" w14:textId="77777777" w:rsidR="00CE72CB" w:rsidRPr="00911A07" w:rsidRDefault="00562900" w:rsidP="00802103">
      <w:pPr>
        <w:spacing w:after="0" w:line="240" w:lineRule="auto"/>
        <w:jc w:val="center"/>
        <w:rPr>
          <w:rFonts w:ascii="Arial" w:hAnsi="Arial" w:cs="Arial"/>
        </w:rPr>
      </w:pPr>
      <w:r w:rsidRPr="00911A07">
        <w:rPr>
          <w:rFonts w:ascii="Arial" w:hAnsi="Arial" w:cs="Arial"/>
        </w:rPr>
        <w:t>Vice presidente</w:t>
      </w:r>
    </w:p>
    <w:bookmarkEnd w:id="0"/>
    <w:p w14:paraId="39F1C94B" w14:textId="77777777" w:rsidR="00E923A8" w:rsidRPr="00911A07" w:rsidRDefault="00E923A8" w:rsidP="00E923A8">
      <w:pPr>
        <w:spacing w:after="0"/>
        <w:rPr>
          <w:rFonts w:ascii="Arial" w:hAnsi="Arial" w:cs="Arial"/>
        </w:rPr>
      </w:pPr>
    </w:p>
    <w:p w14:paraId="46ECAE73" w14:textId="77777777" w:rsidR="00F72301" w:rsidRPr="00911A07" w:rsidRDefault="00F72301" w:rsidP="00F72301">
      <w:pPr>
        <w:spacing w:after="0"/>
        <w:jc w:val="center"/>
        <w:rPr>
          <w:rFonts w:ascii="Arial" w:hAnsi="Arial" w:cs="Arial"/>
        </w:rPr>
      </w:pPr>
    </w:p>
    <w:sectPr w:rsidR="00F72301" w:rsidRPr="00911A07" w:rsidSect="00F72301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6F61"/>
    <w:rsid w:val="000231BE"/>
    <w:rsid w:val="0003407B"/>
    <w:rsid w:val="0004359E"/>
    <w:rsid w:val="00053797"/>
    <w:rsid w:val="00067972"/>
    <w:rsid w:val="00070104"/>
    <w:rsid w:val="00070DB6"/>
    <w:rsid w:val="00071989"/>
    <w:rsid w:val="000738DC"/>
    <w:rsid w:val="000839A1"/>
    <w:rsid w:val="00087F67"/>
    <w:rsid w:val="000946EF"/>
    <w:rsid w:val="000B2642"/>
    <w:rsid w:val="000B59E7"/>
    <w:rsid w:val="000D3FD6"/>
    <w:rsid w:val="000D6FE2"/>
    <w:rsid w:val="000E0716"/>
    <w:rsid w:val="000E435E"/>
    <w:rsid w:val="000E5EEC"/>
    <w:rsid w:val="000E6741"/>
    <w:rsid w:val="000E7205"/>
    <w:rsid w:val="00106D28"/>
    <w:rsid w:val="00107608"/>
    <w:rsid w:val="0011649F"/>
    <w:rsid w:val="0011701C"/>
    <w:rsid w:val="00121892"/>
    <w:rsid w:val="00126A3B"/>
    <w:rsid w:val="0013122E"/>
    <w:rsid w:val="00133D80"/>
    <w:rsid w:val="00135E93"/>
    <w:rsid w:val="00162971"/>
    <w:rsid w:val="0016439B"/>
    <w:rsid w:val="00166CBB"/>
    <w:rsid w:val="001705D5"/>
    <w:rsid w:val="0017758F"/>
    <w:rsid w:val="0018520A"/>
    <w:rsid w:val="0019182B"/>
    <w:rsid w:val="00191CAA"/>
    <w:rsid w:val="001A3E80"/>
    <w:rsid w:val="001A506B"/>
    <w:rsid w:val="001B0242"/>
    <w:rsid w:val="001B0852"/>
    <w:rsid w:val="001C77B3"/>
    <w:rsid w:val="001D0018"/>
    <w:rsid w:val="001D0ED3"/>
    <w:rsid w:val="001D42A3"/>
    <w:rsid w:val="001E2FFB"/>
    <w:rsid w:val="001E4E9C"/>
    <w:rsid w:val="001F1BBB"/>
    <w:rsid w:val="001F4CFE"/>
    <w:rsid w:val="001F5825"/>
    <w:rsid w:val="0020173C"/>
    <w:rsid w:val="002032F2"/>
    <w:rsid w:val="002033EB"/>
    <w:rsid w:val="0020412E"/>
    <w:rsid w:val="0020500F"/>
    <w:rsid w:val="00212FD7"/>
    <w:rsid w:val="002313B8"/>
    <w:rsid w:val="00236C36"/>
    <w:rsid w:val="002401FC"/>
    <w:rsid w:val="00247A40"/>
    <w:rsid w:val="00250A21"/>
    <w:rsid w:val="00255BCB"/>
    <w:rsid w:val="00257A72"/>
    <w:rsid w:val="00260025"/>
    <w:rsid w:val="00266BD5"/>
    <w:rsid w:val="00270F27"/>
    <w:rsid w:val="002726C9"/>
    <w:rsid w:val="002747ED"/>
    <w:rsid w:val="00280A95"/>
    <w:rsid w:val="00283084"/>
    <w:rsid w:val="002937C0"/>
    <w:rsid w:val="00294A42"/>
    <w:rsid w:val="0029526F"/>
    <w:rsid w:val="002A5E34"/>
    <w:rsid w:val="002A5EA5"/>
    <w:rsid w:val="002A6184"/>
    <w:rsid w:val="002B3795"/>
    <w:rsid w:val="002B3E31"/>
    <w:rsid w:val="002B4D8E"/>
    <w:rsid w:val="002B6529"/>
    <w:rsid w:val="002C2C54"/>
    <w:rsid w:val="002D4B95"/>
    <w:rsid w:val="002D6896"/>
    <w:rsid w:val="002F3F90"/>
    <w:rsid w:val="002F598D"/>
    <w:rsid w:val="002F766E"/>
    <w:rsid w:val="00301424"/>
    <w:rsid w:val="00304DE3"/>
    <w:rsid w:val="00306204"/>
    <w:rsid w:val="003063E3"/>
    <w:rsid w:val="003144AA"/>
    <w:rsid w:val="003168CF"/>
    <w:rsid w:val="00320968"/>
    <w:rsid w:val="0032611C"/>
    <w:rsid w:val="00326A38"/>
    <w:rsid w:val="00331A7F"/>
    <w:rsid w:val="0033614A"/>
    <w:rsid w:val="00336A1B"/>
    <w:rsid w:val="003434B3"/>
    <w:rsid w:val="00347B7E"/>
    <w:rsid w:val="00354E3D"/>
    <w:rsid w:val="00356660"/>
    <w:rsid w:val="00360AAB"/>
    <w:rsid w:val="00362100"/>
    <w:rsid w:val="003625D8"/>
    <w:rsid w:val="00370A0E"/>
    <w:rsid w:val="00370CC6"/>
    <w:rsid w:val="0037180D"/>
    <w:rsid w:val="003767B0"/>
    <w:rsid w:val="00376B7A"/>
    <w:rsid w:val="00382990"/>
    <w:rsid w:val="00384AD1"/>
    <w:rsid w:val="00391EDF"/>
    <w:rsid w:val="00395E0B"/>
    <w:rsid w:val="003A5CD0"/>
    <w:rsid w:val="003A5DBD"/>
    <w:rsid w:val="003A775C"/>
    <w:rsid w:val="003B1604"/>
    <w:rsid w:val="003C319C"/>
    <w:rsid w:val="003C3AEA"/>
    <w:rsid w:val="003E120F"/>
    <w:rsid w:val="00401D4B"/>
    <w:rsid w:val="00402DDE"/>
    <w:rsid w:val="00405CCE"/>
    <w:rsid w:val="0041028E"/>
    <w:rsid w:val="00411562"/>
    <w:rsid w:val="00413042"/>
    <w:rsid w:val="0043208D"/>
    <w:rsid w:val="00440064"/>
    <w:rsid w:val="00440B6E"/>
    <w:rsid w:val="00442759"/>
    <w:rsid w:val="004451C6"/>
    <w:rsid w:val="00446F64"/>
    <w:rsid w:val="004476D8"/>
    <w:rsid w:val="00453EA6"/>
    <w:rsid w:val="00455E78"/>
    <w:rsid w:val="00456071"/>
    <w:rsid w:val="00466692"/>
    <w:rsid w:val="004707F7"/>
    <w:rsid w:val="0047101D"/>
    <w:rsid w:val="00472A17"/>
    <w:rsid w:val="00475CCE"/>
    <w:rsid w:val="004760C5"/>
    <w:rsid w:val="004817C5"/>
    <w:rsid w:val="00485903"/>
    <w:rsid w:val="00496952"/>
    <w:rsid w:val="004A538E"/>
    <w:rsid w:val="004B268D"/>
    <w:rsid w:val="004B6891"/>
    <w:rsid w:val="004D1B87"/>
    <w:rsid w:val="004D3277"/>
    <w:rsid w:val="004F7186"/>
    <w:rsid w:val="004F74F5"/>
    <w:rsid w:val="004F799C"/>
    <w:rsid w:val="00501CF1"/>
    <w:rsid w:val="0050265C"/>
    <w:rsid w:val="00507A66"/>
    <w:rsid w:val="00516BB1"/>
    <w:rsid w:val="00523B5A"/>
    <w:rsid w:val="0052400C"/>
    <w:rsid w:val="00524017"/>
    <w:rsid w:val="00526F54"/>
    <w:rsid w:val="00535323"/>
    <w:rsid w:val="005449A2"/>
    <w:rsid w:val="00547CEF"/>
    <w:rsid w:val="0055212B"/>
    <w:rsid w:val="005547D7"/>
    <w:rsid w:val="00557FBE"/>
    <w:rsid w:val="0056023E"/>
    <w:rsid w:val="005626D7"/>
    <w:rsid w:val="00562900"/>
    <w:rsid w:val="00562F49"/>
    <w:rsid w:val="0056609F"/>
    <w:rsid w:val="005729AB"/>
    <w:rsid w:val="00572F81"/>
    <w:rsid w:val="00576FAD"/>
    <w:rsid w:val="00584414"/>
    <w:rsid w:val="005A3326"/>
    <w:rsid w:val="005B648B"/>
    <w:rsid w:val="005D483E"/>
    <w:rsid w:val="005E0A74"/>
    <w:rsid w:val="005E0C1D"/>
    <w:rsid w:val="005E1411"/>
    <w:rsid w:val="005E4B71"/>
    <w:rsid w:val="005E62D3"/>
    <w:rsid w:val="005E716A"/>
    <w:rsid w:val="005F0754"/>
    <w:rsid w:val="00603329"/>
    <w:rsid w:val="0060720F"/>
    <w:rsid w:val="00615BBF"/>
    <w:rsid w:val="00620298"/>
    <w:rsid w:val="00621436"/>
    <w:rsid w:val="00623722"/>
    <w:rsid w:val="0062390B"/>
    <w:rsid w:val="006244DA"/>
    <w:rsid w:val="00626AD2"/>
    <w:rsid w:val="00634096"/>
    <w:rsid w:val="006347DB"/>
    <w:rsid w:val="00645C0C"/>
    <w:rsid w:val="0066053D"/>
    <w:rsid w:val="0066070A"/>
    <w:rsid w:val="006679C9"/>
    <w:rsid w:val="00687E4B"/>
    <w:rsid w:val="0069188B"/>
    <w:rsid w:val="006943AA"/>
    <w:rsid w:val="00695293"/>
    <w:rsid w:val="00696037"/>
    <w:rsid w:val="006A09F7"/>
    <w:rsid w:val="006A71AE"/>
    <w:rsid w:val="006B5045"/>
    <w:rsid w:val="006C4DF8"/>
    <w:rsid w:val="006D19AA"/>
    <w:rsid w:val="006D4FAC"/>
    <w:rsid w:val="006D5F16"/>
    <w:rsid w:val="006D6510"/>
    <w:rsid w:val="006F1D5C"/>
    <w:rsid w:val="007055BE"/>
    <w:rsid w:val="007105C2"/>
    <w:rsid w:val="00713F80"/>
    <w:rsid w:val="00720366"/>
    <w:rsid w:val="00720B3D"/>
    <w:rsid w:val="00721223"/>
    <w:rsid w:val="007301F7"/>
    <w:rsid w:val="007405F3"/>
    <w:rsid w:val="00745051"/>
    <w:rsid w:val="00745A82"/>
    <w:rsid w:val="0075085A"/>
    <w:rsid w:val="00752ABC"/>
    <w:rsid w:val="007570A7"/>
    <w:rsid w:val="00757116"/>
    <w:rsid w:val="0077248C"/>
    <w:rsid w:val="00772724"/>
    <w:rsid w:val="00773562"/>
    <w:rsid w:val="00794356"/>
    <w:rsid w:val="007A4B42"/>
    <w:rsid w:val="007A57C4"/>
    <w:rsid w:val="007A7075"/>
    <w:rsid w:val="007B0205"/>
    <w:rsid w:val="007B1649"/>
    <w:rsid w:val="007B350B"/>
    <w:rsid w:val="007B3B2B"/>
    <w:rsid w:val="007B647C"/>
    <w:rsid w:val="007C2CBE"/>
    <w:rsid w:val="007F2507"/>
    <w:rsid w:val="00802103"/>
    <w:rsid w:val="00805AAC"/>
    <w:rsid w:val="008109FE"/>
    <w:rsid w:val="00811AAD"/>
    <w:rsid w:val="00814289"/>
    <w:rsid w:val="00822224"/>
    <w:rsid w:val="00826808"/>
    <w:rsid w:val="008334AF"/>
    <w:rsid w:val="0084087A"/>
    <w:rsid w:val="00840B92"/>
    <w:rsid w:val="008466E9"/>
    <w:rsid w:val="008527B1"/>
    <w:rsid w:val="008550C7"/>
    <w:rsid w:val="008638A8"/>
    <w:rsid w:val="00871396"/>
    <w:rsid w:val="00877DE8"/>
    <w:rsid w:val="008851AE"/>
    <w:rsid w:val="008875FE"/>
    <w:rsid w:val="00894781"/>
    <w:rsid w:val="00895863"/>
    <w:rsid w:val="008A7617"/>
    <w:rsid w:val="008B37F5"/>
    <w:rsid w:val="008B3C6A"/>
    <w:rsid w:val="008B4F2B"/>
    <w:rsid w:val="008C2CBC"/>
    <w:rsid w:val="008C472F"/>
    <w:rsid w:val="008D47B8"/>
    <w:rsid w:val="008E05CB"/>
    <w:rsid w:val="008F5680"/>
    <w:rsid w:val="00911A07"/>
    <w:rsid w:val="00912E5F"/>
    <w:rsid w:val="00916541"/>
    <w:rsid w:val="009213F9"/>
    <w:rsid w:val="00932C3A"/>
    <w:rsid w:val="009363F2"/>
    <w:rsid w:val="00943147"/>
    <w:rsid w:val="0094474B"/>
    <w:rsid w:val="00947B5A"/>
    <w:rsid w:val="00951399"/>
    <w:rsid w:val="00962878"/>
    <w:rsid w:val="009720B6"/>
    <w:rsid w:val="00973FA3"/>
    <w:rsid w:val="00974C55"/>
    <w:rsid w:val="00977B5D"/>
    <w:rsid w:val="0098378B"/>
    <w:rsid w:val="00985891"/>
    <w:rsid w:val="009866A9"/>
    <w:rsid w:val="0099052F"/>
    <w:rsid w:val="00992B81"/>
    <w:rsid w:val="009A0E4A"/>
    <w:rsid w:val="009B1D2E"/>
    <w:rsid w:val="009C4369"/>
    <w:rsid w:val="009C7555"/>
    <w:rsid w:val="009D163F"/>
    <w:rsid w:val="009E10FC"/>
    <w:rsid w:val="009E5B08"/>
    <w:rsid w:val="009E7251"/>
    <w:rsid w:val="009E7543"/>
    <w:rsid w:val="009E7E56"/>
    <w:rsid w:val="009F1360"/>
    <w:rsid w:val="009F30A0"/>
    <w:rsid w:val="009F4CF0"/>
    <w:rsid w:val="009F7A07"/>
    <w:rsid w:val="00A06B5C"/>
    <w:rsid w:val="00A1174E"/>
    <w:rsid w:val="00A117BC"/>
    <w:rsid w:val="00A16FC4"/>
    <w:rsid w:val="00A205B3"/>
    <w:rsid w:val="00A24467"/>
    <w:rsid w:val="00A2756A"/>
    <w:rsid w:val="00A339B8"/>
    <w:rsid w:val="00A4346C"/>
    <w:rsid w:val="00A564B5"/>
    <w:rsid w:val="00A56C50"/>
    <w:rsid w:val="00A66BDA"/>
    <w:rsid w:val="00A72F2B"/>
    <w:rsid w:val="00A91350"/>
    <w:rsid w:val="00A91C83"/>
    <w:rsid w:val="00AA14D6"/>
    <w:rsid w:val="00AC0FF5"/>
    <w:rsid w:val="00AC1451"/>
    <w:rsid w:val="00AC3F8F"/>
    <w:rsid w:val="00AC69D2"/>
    <w:rsid w:val="00AD2648"/>
    <w:rsid w:val="00AD3EFF"/>
    <w:rsid w:val="00AD70C3"/>
    <w:rsid w:val="00AE595A"/>
    <w:rsid w:val="00AE5B32"/>
    <w:rsid w:val="00AF6FAD"/>
    <w:rsid w:val="00B0371F"/>
    <w:rsid w:val="00B0521A"/>
    <w:rsid w:val="00B06821"/>
    <w:rsid w:val="00B24DE8"/>
    <w:rsid w:val="00B2591D"/>
    <w:rsid w:val="00B46D65"/>
    <w:rsid w:val="00B47341"/>
    <w:rsid w:val="00B478AF"/>
    <w:rsid w:val="00B47DAA"/>
    <w:rsid w:val="00B50659"/>
    <w:rsid w:val="00B5075E"/>
    <w:rsid w:val="00B5684E"/>
    <w:rsid w:val="00B641A7"/>
    <w:rsid w:val="00B649F0"/>
    <w:rsid w:val="00B650D1"/>
    <w:rsid w:val="00B65F73"/>
    <w:rsid w:val="00B716EE"/>
    <w:rsid w:val="00B76506"/>
    <w:rsid w:val="00B9214B"/>
    <w:rsid w:val="00B96240"/>
    <w:rsid w:val="00BA50E6"/>
    <w:rsid w:val="00BB249B"/>
    <w:rsid w:val="00BB5CC6"/>
    <w:rsid w:val="00BB727C"/>
    <w:rsid w:val="00BC0482"/>
    <w:rsid w:val="00BD10CB"/>
    <w:rsid w:val="00BD764A"/>
    <w:rsid w:val="00BD77B7"/>
    <w:rsid w:val="00BF65B7"/>
    <w:rsid w:val="00C03697"/>
    <w:rsid w:val="00C038D1"/>
    <w:rsid w:val="00C07323"/>
    <w:rsid w:val="00C07F28"/>
    <w:rsid w:val="00C113BD"/>
    <w:rsid w:val="00C12A8E"/>
    <w:rsid w:val="00C35A71"/>
    <w:rsid w:val="00C46A06"/>
    <w:rsid w:val="00C5021A"/>
    <w:rsid w:val="00C51A6A"/>
    <w:rsid w:val="00C52110"/>
    <w:rsid w:val="00C53C08"/>
    <w:rsid w:val="00C54B10"/>
    <w:rsid w:val="00C61E72"/>
    <w:rsid w:val="00C73C62"/>
    <w:rsid w:val="00C905D7"/>
    <w:rsid w:val="00C94B8B"/>
    <w:rsid w:val="00CA5ECE"/>
    <w:rsid w:val="00CD09C9"/>
    <w:rsid w:val="00CE69F8"/>
    <w:rsid w:val="00CE72CB"/>
    <w:rsid w:val="00D00D92"/>
    <w:rsid w:val="00D078B3"/>
    <w:rsid w:val="00D07B4E"/>
    <w:rsid w:val="00D17A45"/>
    <w:rsid w:val="00D3241C"/>
    <w:rsid w:val="00D32C7A"/>
    <w:rsid w:val="00D41D3D"/>
    <w:rsid w:val="00D450D0"/>
    <w:rsid w:val="00D5084E"/>
    <w:rsid w:val="00D52F1D"/>
    <w:rsid w:val="00D57CA5"/>
    <w:rsid w:val="00D67897"/>
    <w:rsid w:val="00D93907"/>
    <w:rsid w:val="00DB0167"/>
    <w:rsid w:val="00DB1D81"/>
    <w:rsid w:val="00DB260B"/>
    <w:rsid w:val="00DB3B0A"/>
    <w:rsid w:val="00DB59E2"/>
    <w:rsid w:val="00DB5EC9"/>
    <w:rsid w:val="00DB620D"/>
    <w:rsid w:val="00DC2F5C"/>
    <w:rsid w:val="00DC57DA"/>
    <w:rsid w:val="00DD08D4"/>
    <w:rsid w:val="00DD2476"/>
    <w:rsid w:val="00DD689E"/>
    <w:rsid w:val="00DE48CA"/>
    <w:rsid w:val="00DE59D8"/>
    <w:rsid w:val="00DF09A0"/>
    <w:rsid w:val="00DF181F"/>
    <w:rsid w:val="00DF30B5"/>
    <w:rsid w:val="00DF4D89"/>
    <w:rsid w:val="00DF70CF"/>
    <w:rsid w:val="00E025C6"/>
    <w:rsid w:val="00E02F1D"/>
    <w:rsid w:val="00E153C2"/>
    <w:rsid w:val="00E15764"/>
    <w:rsid w:val="00E15C1F"/>
    <w:rsid w:val="00E16CC9"/>
    <w:rsid w:val="00E2153A"/>
    <w:rsid w:val="00E245E8"/>
    <w:rsid w:val="00E24CAF"/>
    <w:rsid w:val="00E31C17"/>
    <w:rsid w:val="00E369B5"/>
    <w:rsid w:val="00E42415"/>
    <w:rsid w:val="00E42907"/>
    <w:rsid w:val="00E61E78"/>
    <w:rsid w:val="00E65BEA"/>
    <w:rsid w:val="00E67263"/>
    <w:rsid w:val="00E834DD"/>
    <w:rsid w:val="00E866A1"/>
    <w:rsid w:val="00E90735"/>
    <w:rsid w:val="00E923A8"/>
    <w:rsid w:val="00E94111"/>
    <w:rsid w:val="00E94425"/>
    <w:rsid w:val="00EA612C"/>
    <w:rsid w:val="00EB0019"/>
    <w:rsid w:val="00EB6B8E"/>
    <w:rsid w:val="00EC71ED"/>
    <w:rsid w:val="00EE6633"/>
    <w:rsid w:val="00EF1028"/>
    <w:rsid w:val="00F0336A"/>
    <w:rsid w:val="00F14649"/>
    <w:rsid w:val="00F2177C"/>
    <w:rsid w:val="00F242BA"/>
    <w:rsid w:val="00F26355"/>
    <w:rsid w:val="00F31F27"/>
    <w:rsid w:val="00F50CF2"/>
    <w:rsid w:val="00F700F2"/>
    <w:rsid w:val="00F72301"/>
    <w:rsid w:val="00F765AF"/>
    <w:rsid w:val="00F90CDB"/>
    <w:rsid w:val="00F974E6"/>
    <w:rsid w:val="00FB28E4"/>
    <w:rsid w:val="00FC3301"/>
    <w:rsid w:val="00FD1802"/>
    <w:rsid w:val="00FD34A4"/>
    <w:rsid w:val="00FD48A5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86B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Textbody">
    <w:name w:val="Text body"/>
    <w:basedOn w:val="Normal"/>
    <w:rsid w:val="006F1D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626D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4</cp:revision>
  <cp:lastPrinted>2024-06-21T12:06:00Z</cp:lastPrinted>
  <dcterms:created xsi:type="dcterms:W3CDTF">2024-08-05T12:16:00Z</dcterms:created>
  <dcterms:modified xsi:type="dcterms:W3CDTF">2024-08-05T12:19:00Z</dcterms:modified>
</cp:coreProperties>
</file>